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>
      <w:bookmarkStart w:id="0" w:name="_GoBack"/>
      <w:bookmarkEnd w:id="0"/>
    </w:p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481436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9ED" w:rsidRDefault="000709ED" w:rsidP="00DF1E47">
      <w:pPr>
        <w:spacing w:after="0" w:line="240" w:lineRule="auto"/>
      </w:pPr>
      <w:r>
        <w:separator/>
      </w:r>
    </w:p>
  </w:endnote>
  <w:endnote w:type="continuationSeparator" w:id="0">
    <w:p w:rsidR="000709ED" w:rsidRDefault="000709ED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147091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3872" behindDoc="1" locked="0" layoutInCell="1" allowOverlap="1" wp14:anchorId="06B6A2CE" wp14:editId="279066C5">
          <wp:simplePos x="0" y="0"/>
          <wp:positionH relativeFrom="column">
            <wp:posOffset>-666751</wp:posOffset>
          </wp:positionH>
          <wp:positionV relativeFrom="paragraph">
            <wp:posOffset>152400</wp:posOffset>
          </wp:positionV>
          <wp:extent cx="10082893" cy="619125"/>
          <wp:effectExtent l="0" t="0" r="0" b="0"/>
          <wp:wrapTight wrapText="bothSides">
            <wp:wrapPolygon edited="0">
              <wp:start x="0" y="0"/>
              <wp:lineTo x="0" y="20603"/>
              <wp:lineTo x="21548" y="20603"/>
              <wp:lineTo x="21548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9906" cy="6195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D5160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9ED" w:rsidRDefault="000709ED" w:rsidP="00DF1E47">
      <w:pPr>
        <w:spacing w:after="0" w:line="240" w:lineRule="auto"/>
      </w:pPr>
      <w:r>
        <w:separator/>
      </w:r>
    </w:p>
  </w:footnote>
  <w:footnote w:type="continuationSeparator" w:id="0">
    <w:p w:rsidR="000709ED" w:rsidRDefault="000709ED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D51604" w:rsidP="004C49D5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56FCF332" wp14:editId="410A9796">
          <wp:simplePos x="0" y="0"/>
          <wp:positionH relativeFrom="column">
            <wp:posOffset>0</wp:posOffset>
          </wp:positionH>
          <wp:positionV relativeFrom="paragraph">
            <wp:posOffset>-248285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7091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580BC37B" wp14:editId="56573C12">
          <wp:simplePos x="0" y="0"/>
          <wp:positionH relativeFrom="column">
            <wp:posOffset>5429250</wp:posOffset>
          </wp:positionH>
          <wp:positionV relativeFrom="paragraph">
            <wp:posOffset>-449580</wp:posOffset>
          </wp:positionV>
          <wp:extent cx="3333750" cy="1123315"/>
          <wp:effectExtent l="0" t="0" r="0" b="0"/>
          <wp:wrapTight wrapText="bothSides">
            <wp:wrapPolygon edited="0">
              <wp:start x="0" y="0"/>
              <wp:lineTo x="0" y="21246"/>
              <wp:lineTo x="21477" y="21246"/>
              <wp:lineTo x="21477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usecretaria de vias-20-21-2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3750" cy="1123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Default="004F0265" w:rsidP="004C49D5">
    <w:pPr>
      <w:pStyle w:val="Encabezado"/>
    </w:pPr>
    <w:r>
      <w:tab/>
    </w:r>
  </w:p>
  <w:p w:rsidR="004C49D5" w:rsidRDefault="00D51604" w:rsidP="004C49D5">
    <w:pPr>
      <w:pStyle w:val="Encabezado"/>
    </w:pPr>
  </w:p>
  <w:p w:rsidR="004C49D5" w:rsidRDefault="00D51604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709ED"/>
    <w:rsid w:val="00077357"/>
    <w:rsid w:val="00091A00"/>
    <w:rsid w:val="00147091"/>
    <w:rsid w:val="00166B56"/>
    <w:rsid w:val="002859CA"/>
    <w:rsid w:val="002C4E5F"/>
    <w:rsid w:val="00374ED0"/>
    <w:rsid w:val="004311F9"/>
    <w:rsid w:val="00481436"/>
    <w:rsid w:val="004F0265"/>
    <w:rsid w:val="00761F34"/>
    <w:rsid w:val="007A33A6"/>
    <w:rsid w:val="00840AEA"/>
    <w:rsid w:val="009006D6"/>
    <w:rsid w:val="00960D97"/>
    <w:rsid w:val="00AA6A60"/>
    <w:rsid w:val="00BE539C"/>
    <w:rsid w:val="00CC0352"/>
    <w:rsid w:val="00CC2DF0"/>
    <w:rsid w:val="00D32D44"/>
    <w:rsid w:val="00D51604"/>
    <w:rsid w:val="00DF1E47"/>
    <w:rsid w:val="00E56ED7"/>
    <w:rsid w:val="00EB5C6A"/>
    <w:rsid w:val="00F26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85A3479C-CEFC-4272-958D-976EB518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E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12</cp:revision>
  <dcterms:created xsi:type="dcterms:W3CDTF">2016-01-19T21:45:00Z</dcterms:created>
  <dcterms:modified xsi:type="dcterms:W3CDTF">2020-01-15T19:16:00Z</dcterms:modified>
</cp:coreProperties>
</file>